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64" w:rsidRPr="003347F0" w:rsidRDefault="00C248F6" w:rsidP="00466590">
      <w:pPr>
        <w:pStyle w:val="a3"/>
        <w:ind w:right="-4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50644" w:rsidRPr="003347F0" w:rsidRDefault="00876C7B" w:rsidP="00250644">
      <w:pPr>
        <w:tabs>
          <w:tab w:val="left" w:pos="3615"/>
          <w:tab w:val="center" w:pos="489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</w:t>
      </w:r>
      <w:r w:rsidR="00C248F6" w:rsidRPr="003347F0">
        <w:rPr>
          <w:rFonts w:ascii="Times New Roman" w:hAnsi="Times New Roman" w:cs="Times New Roman"/>
          <w:b/>
          <w:sz w:val="20"/>
          <w:szCs w:val="20"/>
        </w:rPr>
        <w:t xml:space="preserve">роведения </w:t>
      </w:r>
      <w:r w:rsidR="005C53CC" w:rsidRPr="003347F0">
        <w:rPr>
          <w:rFonts w:ascii="Times New Roman" w:hAnsi="Times New Roman" w:cs="Times New Roman"/>
          <w:b/>
          <w:sz w:val="20"/>
          <w:szCs w:val="20"/>
        </w:rPr>
        <w:t xml:space="preserve">муниципального этапа 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работ 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по информационным </w:t>
      </w:r>
      <w:proofErr w:type="gramStart"/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технологиям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“</w:t>
      </w:r>
      <w:proofErr w:type="gramEnd"/>
      <w:r w:rsidR="000E4325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КРИТ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”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в 2020-2021 учебном году</w:t>
      </w:r>
    </w:p>
    <w:p w:rsidR="005C53CC" w:rsidRPr="003347F0" w:rsidRDefault="00E94CB0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E4325" w:rsidRPr="003347F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A5777" w:rsidRPr="003347F0" w:rsidRDefault="000E4325" w:rsidP="005C53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Дата «</w:t>
      </w:r>
      <w:r w:rsidR="005C53CC" w:rsidRPr="003347F0">
        <w:rPr>
          <w:rFonts w:ascii="Times New Roman" w:hAnsi="Times New Roman" w:cs="Times New Roman"/>
          <w:sz w:val="20"/>
          <w:szCs w:val="20"/>
        </w:rPr>
        <w:t>19</w:t>
      </w:r>
      <w:r w:rsidR="00250644" w:rsidRPr="003347F0">
        <w:rPr>
          <w:rFonts w:ascii="Times New Roman" w:hAnsi="Times New Roman" w:cs="Times New Roman"/>
          <w:sz w:val="20"/>
          <w:szCs w:val="20"/>
        </w:rPr>
        <w:t xml:space="preserve">» </w:t>
      </w:r>
      <w:r w:rsidR="005C53CC" w:rsidRPr="003347F0">
        <w:rPr>
          <w:rFonts w:ascii="Times New Roman" w:hAnsi="Times New Roman" w:cs="Times New Roman"/>
          <w:sz w:val="20"/>
          <w:szCs w:val="20"/>
        </w:rPr>
        <w:t>марта</w:t>
      </w:r>
      <w:r w:rsidRPr="003347F0">
        <w:rPr>
          <w:rFonts w:ascii="Times New Roman" w:hAnsi="Times New Roman" w:cs="Times New Roman"/>
          <w:sz w:val="20"/>
          <w:szCs w:val="20"/>
        </w:rPr>
        <w:t xml:space="preserve"> </w:t>
      </w:r>
      <w:r w:rsidR="00250644" w:rsidRPr="003347F0">
        <w:rPr>
          <w:rFonts w:ascii="Times New Roman" w:hAnsi="Times New Roman" w:cs="Times New Roman"/>
          <w:sz w:val="20"/>
          <w:szCs w:val="20"/>
        </w:rPr>
        <w:t>20</w:t>
      </w:r>
      <w:r w:rsidRPr="003347F0">
        <w:rPr>
          <w:rFonts w:ascii="Times New Roman" w:hAnsi="Times New Roman" w:cs="Times New Roman"/>
          <w:sz w:val="20"/>
          <w:szCs w:val="20"/>
        </w:rPr>
        <w:t>20</w:t>
      </w:r>
      <w:r w:rsidR="00E94CB0" w:rsidRPr="003347F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C53CC" w:rsidRPr="00876C7B" w:rsidRDefault="005C53CC" w:rsidP="005C53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313" w:type="dxa"/>
        <w:tblLayout w:type="fixed"/>
        <w:tblLook w:val="04A0" w:firstRow="1" w:lastRow="0" w:firstColumn="1" w:lastColumn="0" w:noHBand="0" w:noVBand="1"/>
      </w:tblPr>
      <w:tblGrid>
        <w:gridCol w:w="567"/>
        <w:gridCol w:w="1824"/>
        <w:gridCol w:w="459"/>
        <w:gridCol w:w="2835"/>
        <w:gridCol w:w="3084"/>
        <w:gridCol w:w="1134"/>
        <w:gridCol w:w="2410"/>
      </w:tblGrid>
      <w:tr w:rsidR="002726AE" w:rsidRPr="00876C7B" w:rsidTr="002726AE">
        <w:trPr>
          <w:cantSplit/>
          <w:trHeight w:val="1642"/>
        </w:trPr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824" w:type="dxa"/>
          </w:tcPr>
          <w:p w:rsidR="002726AE" w:rsidRPr="00876C7B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AE" w:rsidRPr="00876C7B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59" w:type="dxa"/>
            <w:textDirection w:val="tbRl"/>
          </w:tcPr>
          <w:p w:rsidR="002726AE" w:rsidRPr="00876C7B" w:rsidRDefault="002726AE" w:rsidP="00CA57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extDirection w:val="tbRl"/>
          </w:tcPr>
          <w:p w:rsidR="002726AE" w:rsidRPr="00876C7B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084" w:type="dxa"/>
          </w:tcPr>
          <w:p w:rsidR="002726AE" w:rsidRPr="00876C7B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134" w:type="dxa"/>
          </w:tcPr>
          <w:p w:rsidR="002726AE" w:rsidRPr="00876C7B" w:rsidRDefault="002726AE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410" w:type="dxa"/>
            <w:textDirection w:val="tbRl"/>
          </w:tcPr>
          <w:p w:rsidR="002726AE" w:rsidRPr="00876C7B" w:rsidRDefault="002726AE" w:rsidP="00527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 и моделирование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Крутилина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Э.Р.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номинации</w:t>
            </w: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726AE" w:rsidRPr="00876C7B" w:rsidRDefault="002726AE" w:rsidP="00E87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 и моделирование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Крутилина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Э.Р.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номинации</w:t>
            </w: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И.Г.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композитор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И.Г.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2726AE" w:rsidRPr="00876C7B" w:rsidRDefault="002726AE" w:rsidP="00272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726AE" w:rsidRPr="00876C7B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программист</w:t>
            </w:r>
          </w:p>
        </w:tc>
        <w:tc>
          <w:tcPr>
            <w:tcW w:w="3084" w:type="dxa"/>
          </w:tcPr>
          <w:p w:rsidR="002726AE" w:rsidRPr="00876C7B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AE" w:rsidRPr="00876C7B" w:rsidTr="002726AE">
        <w:tc>
          <w:tcPr>
            <w:tcW w:w="567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2726AE" w:rsidRDefault="002726AE" w:rsidP="00272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726AE" w:rsidRPr="00C66460" w:rsidRDefault="002726AE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6460">
              <w:rPr>
                <w:rStyle w:val="2"/>
                <w:color w:val="000000"/>
                <w:sz w:val="20"/>
                <w:szCs w:val="20"/>
              </w:rPr>
              <w:t>Автоматизация производственных и бытовых процессов</w:t>
            </w:r>
          </w:p>
        </w:tc>
        <w:tc>
          <w:tcPr>
            <w:tcW w:w="3084" w:type="dxa"/>
          </w:tcPr>
          <w:p w:rsidR="002726AE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</w:t>
            </w:r>
            <w:r w:rsidR="00E2214F">
              <w:rPr>
                <w:rFonts w:ascii="Times New Roman" w:hAnsi="Times New Roman" w:cs="Times New Roman"/>
                <w:sz w:val="20"/>
                <w:szCs w:val="20"/>
              </w:rPr>
              <w:t>П.Н.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номинации</w:t>
            </w:r>
          </w:p>
        </w:tc>
      </w:tr>
      <w:tr w:rsidR="002726AE" w:rsidRPr="00876C7B" w:rsidTr="002726AE">
        <w:tc>
          <w:tcPr>
            <w:tcW w:w="567" w:type="dxa"/>
          </w:tcPr>
          <w:p w:rsidR="002726AE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2726AE" w:rsidRDefault="002726AE" w:rsidP="00272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544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</w:tcPr>
          <w:p w:rsidR="002726AE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726AE" w:rsidRPr="00640ADA" w:rsidRDefault="002726AE" w:rsidP="00876C7B">
            <w:pPr>
              <w:pStyle w:val="a3"/>
              <w:rPr>
                <w:rStyle w:val="2"/>
                <w:color w:val="000000"/>
                <w:sz w:val="20"/>
                <w:szCs w:val="20"/>
              </w:rPr>
            </w:pPr>
            <w:r w:rsidRPr="00640ADA">
              <w:rPr>
                <w:rStyle w:val="a8"/>
                <w:rFonts w:cs="Arial Unicode MS"/>
                <w:sz w:val="20"/>
                <w:szCs w:val="20"/>
              </w:rPr>
              <w:t>Юный программист</w:t>
            </w:r>
          </w:p>
        </w:tc>
        <w:tc>
          <w:tcPr>
            <w:tcW w:w="3084" w:type="dxa"/>
          </w:tcPr>
          <w:p w:rsidR="002726AE" w:rsidRPr="00640ADA" w:rsidRDefault="002726AE" w:rsidP="00E221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ADA">
              <w:rPr>
                <w:rStyle w:val="a8"/>
                <w:rFonts w:cs="Arial Unicode MS"/>
                <w:sz w:val="20"/>
                <w:szCs w:val="20"/>
              </w:rPr>
              <w:t>Заманова</w:t>
            </w:r>
            <w:proofErr w:type="spellEnd"/>
            <w:r w:rsidRPr="00640ADA">
              <w:rPr>
                <w:rStyle w:val="a8"/>
                <w:rFonts w:cs="Arial Unicode MS"/>
                <w:sz w:val="20"/>
                <w:szCs w:val="20"/>
              </w:rPr>
              <w:t xml:space="preserve"> </w:t>
            </w:r>
            <w:r w:rsidR="00E2214F">
              <w:rPr>
                <w:rStyle w:val="a8"/>
                <w:rFonts w:cs="Arial Unicode MS"/>
                <w:sz w:val="20"/>
                <w:szCs w:val="20"/>
              </w:rPr>
              <w:t>Г.Р.</w:t>
            </w:r>
          </w:p>
        </w:tc>
        <w:tc>
          <w:tcPr>
            <w:tcW w:w="1134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2726AE" w:rsidRPr="00876C7B" w:rsidRDefault="002726AE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победитель</w:t>
            </w:r>
          </w:p>
        </w:tc>
      </w:tr>
    </w:tbl>
    <w:p w:rsidR="00C248F6" w:rsidRPr="00876C7B" w:rsidRDefault="00C248F6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5777" w:rsidRPr="003347F0" w:rsidRDefault="00CA5777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Пре</w:t>
      </w:r>
      <w:r w:rsidR="00D07703" w:rsidRPr="003347F0">
        <w:rPr>
          <w:rFonts w:ascii="Times New Roman" w:hAnsi="Times New Roman" w:cs="Times New Roman"/>
          <w:sz w:val="20"/>
          <w:szCs w:val="20"/>
        </w:rPr>
        <w:t xml:space="preserve">дседатель </w:t>
      </w:r>
      <w:proofErr w:type="gramStart"/>
      <w:r w:rsidR="00D07703" w:rsidRPr="003347F0">
        <w:rPr>
          <w:rFonts w:ascii="Times New Roman" w:hAnsi="Times New Roman" w:cs="Times New Roman"/>
          <w:sz w:val="20"/>
          <w:szCs w:val="20"/>
        </w:rPr>
        <w:t xml:space="preserve">жюри:   </w:t>
      </w:r>
      <w:proofErr w:type="gramEnd"/>
      <w:r w:rsidR="00D07703" w:rsidRPr="003347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347F0">
        <w:rPr>
          <w:rFonts w:ascii="Times New Roman" w:hAnsi="Times New Roman" w:cs="Times New Roman"/>
          <w:sz w:val="20"/>
          <w:szCs w:val="20"/>
        </w:rPr>
        <w:t>Исмагилов Ф.А.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Члены </w:t>
      </w:r>
      <w:proofErr w:type="gramStart"/>
      <w:r w:rsidRPr="003347F0">
        <w:rPr>
          <w:rFonts w:ascii="Times New Roman" w:hAnsi="Times New Roman" w:cs="Times New Roman"/>
          <w:sz w:val="20"/>
          <w:szCs w:val="20"/>
        </w:rPr>
        <w:t xml:space="preserve">жюри:   </w:t>
      </w:r>
      <w:proofErr w:type="gramEnd"/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Мурадян С.М.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3347F0">
        <w:rPr>
          <w:rFonts w:ascii="Times New Roman" w:hAnsi="Times New Roman" w:cs="Times New Roman"/>
          <w:sz w:val="20"/>
          <w:szCs w:val="20"/>
        </w:rPr>
        <w:t>Глуховцев</w:t>
      </w:r>
      <w:proofErr w:type="spellEnd"/>
      <w:r w:rsidRPr="003347F0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Сергиенко П.Н.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3347F0">
        <w:rPr>
          <w:rFonts w:ascii="Times New Roman" w:hAnsi="Times New Roman" w:cs="Times New Roman"/>
          <w:sz w:val="20"/>
          <w:szCs w:val="20"/>
        </w:rPr>
        <w:t>Арсланбаев</w:t>
      </w:r>
      <w:proofErr w:type="spellEnd"/>
      <w:r w:rsidRPr="003347F0">
        <w:rPr>
          <w:rFonts w:ascii="Times New Roman" w:hAnsi="Times New Roman" w:cs="Times New Roman"/>
          <w:sz w:val="20"/>
          <w:szCs w:val="20"/>
        </w:rPr>
        <w:t xml:space="preserve"> И.Г.</w:t>
      </w:r>
    </w:p>
    <w:p w:rsidR="00250644" w:rsidRPr="00876C7B" w:rsidRDefault="00D07703" w:rsidP="0068354C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250644" w:rsidRPr="00876C7B" w:rsidSect="00B73E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48F6"/>
    <w:rsid w:val="000E4325"/>
    <w:rsid w:val="00151164"/>
    <w:rsid w:val="001535A5"/>
    <w:rsid w:val="00250644"/>
    <w:rsid w:val="0026131E"/>
    <w:rsid w:val="002726AE"/>
    <w:rsid w:val="002B1234"/>
    <w:rsid w:val="003347F0"/>
    <w:rsid w:val="00466590"/>
    <w:rsid w:val="004D269D"/>
    <w:rsid w:val="004F0864"/>
    <w:rsid w:val="00527D02"/>
    <w:rsid w:val="005447A6"/>
    <w:rsid w:val="005C53CC"/>
    <w:rsid w:val="00640ADA"/>
    <w:rsid w:val="00666969"/>
    <w:rsid w:val="0068354C"/>
    <w:rsid w:val="006B5DA8"/>
    <w:rsid w:val="006E71AD"/>
    <w:rsid w:val="0085075F"/>
    <w:rsid w:val="00876C7B"/>
    <w:rsid w:val="008A175D"/>
    <w:rsid w:val="008B7E5D"/>
    <w:rsid w:val="008D1A02"/>
    <w:rsid w:val="009D63C4"/>
    <w:rsid w:val="00A74514"/>
    <w:rsid w:val="00B56787"/>
    <w:rsid w:val="00B73E6B"/>
    <w:rsid w:val="00C248F6"/>
    <w:rsid w:val="00C66460"/>
    <w:rsid w:val="00C91DDA"/>
    <w:rsid w:val="00CA5777"/>
    <w:rsid w:val="00CD5B52"/>
    <w:rsid w:val="00CE47C4"/>
    <w:rsid w:val="00D07703"/>
    <w:rsid w:val="00D31C87"/>
    <w:rsid w:val="00DC4677"/>
    <w:rsid w:val="00E2214F"/>
    <w:rsid w:val="00E94CB0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56AA4-B339-433D-9571-5140580B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F6"/>
    <w:pPr>
      <w:spacing w:after="0" w:line="240" w:lineRule="auto"/>
    </w:pPr>
  </w:style>
  <w:style w:type="table" w:styleId="a4">
    <w:name w:val="Table Grid"/>
    <w:basedOn w:val="a1"/>
    <w:uiPriority w:val="59"/>
    <w:rsid w:val="00C24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2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4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6646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460"/>
    <w:pPr>
      <w:widowControl w:val="0"/>
      <w:shd w:val="clear" w:color="auto" w:fill="FFFFFF"/>
      <w:spacing w:after="60" w:line="312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Сноска_"/>
    <w:link w:val="a9"/>
    <w:uiPriority w:val="99"/>
    <w:locked/>
    <w:rsid w:val="00640ADA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640A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</dc:creator>
  <cp:keywords/>
  <dc:description/>
  <cp:lastModifiedBy>RCPI</cp:lastModifiedBy>
  <cp:revision>33</cp:revision>
  <cp:lastPrinted>2018-04-06T10:19:00Z</cp:lastPrinted>
  <dcterms:created xsi:type="dcterms:W3CDTF">2018-04-06T10:20:00Z</dcterms:created>
  <dcterms:modified xsi:type="dcterms:W3CDTF">2022-08-03T08:22:00Z</dcterms:modified>
</cp:coreProperties>
</file>